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55ECF6" w14:textId="77777777" w:rsidR="008C5FD9" w:rsidRDefault="008C5FD9">
      <w:pPr>
        <w:rPr>
          <w:rFonts w:hint="eastAsia"/>
        </w:rPr>
      </w:pPr>
    </w:p>
    <w:p w14:paraId="3CB1E882" w14:textId="77777777" w:rsidR="008C5FD9" w:rsidRDefault="008C5FD9">
      <w:pPr>
        <w:rPr>
          <w:rFonts w:hint="eastAsia"/>
        </w:rPr>
      </w:pPr>
      <w:r>
        <w:rPr>
          <w:rFonts w:hint="eastAsia"/>
        </w:rPr>
        <w:tab/>
        <w:t>张目结舌的拼音和意思</w:t>
      </w:r>
    </w:p>
    <w:p w14:paraId="59BF8E38" w14:textId="77777777" w:rsidR="008C5FD9" w:rsidRDefault="008C5FD9">
      <w:pPr>
        <w:rPr>
          <w:rFonts w:hint="eastAsia"/>
        </w:rPr>
      </w:pPr>
    </w:p>
    <w:p w14:paraId="6EDFB95F" w14:textId="77777777" w:rsidR="008C5FD9" w:rsidRDefault="008C5FD9">
      <w:pPr>
        <w:rPr>
          <w:rFonts w:hint="eastAsia"/>
        </w:rPr>
      </w:pPr>
    </w:p>
    <w:p w14:paraId="3E6BF43A" w14:textId="77777777" w:rsidR="008C5FD9" w:rsidRDefault="008C5FD9">
      <w:pPr>
        <w:rPr>
          <w:rFonts w:hint="eastAsia"/>
        </w:rPr>
      </w:pPr>
      <w:r>
        <w:rPr>
          <w:rFonts w:hint="eastAsia"/>
        </w:rPr>
        <w:tab/>
        <w:t>在汉语中，“张目结舌”是一个非常形象且富有表现力的成语，其拼音为“zhāng mù jié shé”。这个成语用来形容人在极度惊讶或震惊的情况下，瞪大眼睛、说不出话来的样子。它不仅能够生动地描绘出人们面对意外情况时的反应，还经常被用于文学作品、新闻报道或是日常交流中，以增强语言的表现力。</w:t>
      </w:r>
    </w:p>
    <w:p w14:paraId="6509A1F6" w14:textId="77777777" w:rsidR="008C5FD9" w:rsidRDefault="008C5FD9">
      <w:pPr>
        <w:rPr>
          <w:rFonts w:hint="eastAsia"/>
        </w:rPr>
      </w:pPr>
    </w:p>
    <w:p w14:paraId="7266459D" w14:textId="77777777" w:rsidR="008C5FD9" w:rsidRDefault="008C5FD9">
      <w:pPr>
        <w:rPr>
          <w:rFonts w:hint="eastAsia"/>
        </w:rPr>
      </w:pPr>
    </w:p>
    <w:p w14:paraId="3023DF2F" w14:textId="77777777" w:rsidR="008C5FD9" w:rsidRDefault="008C5FD9">
      <w:pPr>
        <w:rPr>
          <w:rFonts w:hint="eastAsia"/>
        </w:rPr>
      </w:pPr>
    </w:p>
    <w:p w14:paraId="0BFB059C" w14:textId="77777777" w:rsidR="008C5FD9" w:rsidRDefault="008C5FD9">
      <w:pPr>
        <w:rPr>
          <w:rFonts w:hint="eastAsia"/>
        </w:rPr>
      </w:pPr>
      <w:r>
        <w:rPr>
          <w:rFonts w:hint="eastAsia"/>
        </w:rPr>
        <w:tab/>
        <w:t>成语的结构解析</w:t>
      </w:r>
    </w:p>
    <w:p w14:paraId="47247D87" w14:textId="77777777" w:rsidR="008C5FD9" w:rsidRDefault="008C5FD9">
      <w:pPr>
        <w:rPr>
          <w:rFonts w:hint="eastAsia"/>
        </w:rPr>
      </w:pPr>
    </w:p>
    <w:p w14:paraId="71057725" w14:textId="77777777" w:rsidR="008C5FD9" w:rsidRDefault="008C5FD9">
      <w:pPr>
        <w:rPr>
          <w:rFonts w:hint="eastAsia"/>
        </w:rPr>
      </w:pPr>
    </w:p>
    <w:p w14:paraId="2CEE9E17" w14:textId="77777777" w:rsidR="008C5FD9" w:rsidRDefault="008C5FD9">
      <w:pPr>
        <w:rPr>
          <w:rFonts w:hint="eastAsia"/>
        </w:rPr>
      </w:pPr>
      <w:r>
        <w:rPr>
          <w:rFonts w:hint="eastAsia"/>
        </w:rPr>
        <w:tab/>
        <w:t>“张目结舌”由四个汉字组成，每个字都有其特定的意义。“张”意为张开、扩大；“目”指的是眼睛；“结”在这里有凝固、无法动弹的意思；而“舌”自然是指舌头。将这四个字组合起来，便构成了一个形象生动的画面——一个人因为惊讶而睁大了双眼，嘴巴微张却发不出声音，仿佛连舌头都僵住了，无法言语。这种描述方式让人一读便能深刻理解成语所表达的情境。</w:t>
      </w:r>
    </w:p>
    <w:p w14:paraId="2FA6D592" w14:textId="77777777" w:rsidR="008C5FD9" w:rsidRDefault="008C5FD9">
      <w:pPr>
        <w:rPr>
          <w:rFonts w:hint="eastAsia"/>
        </w:rPr>
      </w:pPr>
    </w:p>
    <w:p w14:paraId="1B731D45" w14:textId="77777777" w:rsidR="008C5FD9" w:rsidRDefault="008C5FD9">
      <w:pPr>
        <w:rPr>
          <w:rFonts w:hint="eastAsia"/>
        </w:rPr>
      </w:pPr>
    </w:p>
    <w:p w14:paraId="0E3F4536" w14:textId="77777777" w:rsidR="008C5FD9" w:rsidRDefault="008C5FD9">
      <w:pPr>
        <w:rPr>
          <w:rFonts w:hint="eastAsia"/>
        </w:rPr>
      </w:pPr>
    </w:p>
    <w:p w14:paraId="673083F8" w14:textId="77777777" w:rsidR="008C5FD9" w:rsidRDefault="008C5FD9">
      <w:pPr>
        <w:rPr>
          <w:rFonts w:hint="eastAsia"/>
        </w:rPr>
      </w:pPr>
      <w:r>
        <w:rPr>
          <w:rFonts w:hint="eastAsia"/>
        </w:rPr>
        <w:tab/>
        <w:t>成语的历史渊源</w:t>
      </w:r>
    </w:p>
    <w:p w14:paraId="7D2562C6" w14:textId="77777777" w:rsidR="008C5FD9" w:rsidRDefault="008C5FD9">
      <w:pPr>
        <w:rPr>
          <w:rFonts w:hint="eastAsia"/>
        </w:rPr>
      </w:pPr>
    </w:p>
    <w:p w14:paraId="4A5DE632" w14:textId="77777777" w:rsidR="008C5FD9" w:rsidRDefault="008C5FD9">
      <w:pPr>
        <w:rPr>
          <w:rFonts w:hint="eastAsia"/>
        </w:rPr>
      </w:pPr>
    </w:p>
    <w:p w14:paraId="4A2DCF27" w14:textId="77777777" w:rsidR="008C5FD9" w:rsidRDefault="008C5FD9">
      <w:pPr>
        <w:rPr>
          <w:rFonts w:hint="eastAsia"/>
        </w:rPr>
      </w:pPr>
      <w:r>
        <w:rPr>
          <w:rFonts w:hint="eastAsia"/>
        </w:rPr>
        <w:tab/>
        <w:t>关于“张目结舌”的起源，并没有确切的历史记载指出其最初出现的时间和地点。不过，从古至今，人类在面对突发奇事或超乎想象的情况时，往往会表现出类似的生理反应，即眼睛睁大、嘴巴微张的状态。这种自然的生理反应被古人捕捉并抽象化，最终形成了“张目结舌”这一成语。尽管具体的来源难以考证，但成语的广泛使用表明它很好地反映了人们的心理和生理状态。</w:t>
      </w:r>
    </w:p>
    <w:p w14:paraId="36E35CD9" w14:textId="77777777" w:rsidR="008C5FD9" w:rsidRDefault="008C5FD9">
      <w:pPr>
        <w:rPr>
          <w:rFonts w:hint="eastAsia"/>
        </w:rPr>
      </w:pPr>
    </w:p>
    <w:p w14:paraId="4EF0AF8D" w14:textId="77777777" w:rsidR="008C5FD9" w:rsidRDefault="008C5FD9">
      <w:pPr>
        <w:rPr>
          <w:rFonts w:hint="eastAsia"/>
        </w:rPr>
      </w:pPr>
    </w:p>
    <w:p w14:paraId="3FDE4196" w14:textId="77777777" w:rsidR="008C5FD9" w:rsidRDefault="008C5FD9">
      <w:pPr>
        <w:rPr>
          <w:rFonts w:hint="eastAsia"/>
        </w:rPr>
      </w:pPr>
    </w:p>
    <w:p w14:paraId="70806B91" w14:textId="77777777" w:rsidR="008C5FD9" w:rsidRDefault="008C5FD9">
      <w:pPr>
        <w:rPr>
          <w:rFonts w:hint="eastAsia"/>
        </w:rPr>
      </w:pPr>
      <w:r>
        <w:rPr>
          <w:rFonts w:hint="eastAsia"/>
        </w:rPr>
        <w:tab/>
        <w:t>成语的应用场景</w:t>
      </w:r>
    </w:p>
    <w:p w14:paraId="16F341CC" w14:textId="77777777" w:rsidR="008C5FD9" w:rsidRDefault="008C5FD9">
      <w:pPr>
        <w:rPr>
          <w:rFonts w:hint="eastAsia"/>
        </w:rPr>
      </w:pPr>
    </w:p>
    <w:p w14:paraId="014B03B6" w14:textId="77777777" w:rsidR="008C5FD9" w:rsidRDefault="008C5FD9">
      <w:pPr>
        <w:rPr>
          <w:rFonts w:hint="eastAsia"/>
        </w:rPr>
      </w:pPr>
    </w:p>
    <w:p w14:paraId="096DCC63" w14:textId="77777777" w:rsidR="008C5FD9" w:rsidRDefault="008C5FD9">
      <w:pPr>
        <w:rPr>
          <w:rFonts w:hint="eastAsia"/>
        </w:rPr>
      </w:pPr>
      <w:r>
        <w:rPr>
          <w:rFonts w:hint="eastAsia"/>
        </w:rPr>
        <w:tab/>
        <w:t>“张目结舌”因其强烈的画面感和表达效果，在多种语境下都能找到它的身影。比如，在描述某人听到令人震惊的消息时，可以说：“当她得知自己中奖的消息后，顿时张目结舌，半天回不过神来。”又或者，在叙述某个令人难以置信的场景时，也可以用到这个成语：“看到那辆汽车从天而降落在了游泳池里，所有人都张目结舌，不知道发生了什么。”通过这样的例子，我们可以看出，“张目结舌”非常适合用来描述那些让人感到意外、震惊或不可思议的情景。</w:t>
      </w:r>
    </w:p>
    <w:p w14:paraId="3659A54F" w14:textId="77777777" w:rsidR="008C5FD9" w:rsidRDefault="008C5FD9">
      <w:pPr>
        <w:rPr>
          <w:rFonts w:hint="eastAsia"/>
        </w:rPr>
      </w:pPr>
    </w:p>
    <w:p w14:paraId="118FD247" w14:textId="77777777" w:rsidR="008C5FD9" w:rsidRDefault="008C5FD9">
      <w:pPr>
        <w:rPr>
          <w:rFonts w:hint="eastAsia"/>
        </w:rPr>
      </w:pPr>
    </w:p>
    <w:p w14:paraId="0E6931A4" w14:textId="77777777" w:rsidR="008C5FD9" w:rsidRDefault="008C5FD9">
      <w:pPr>
        <w:rPr>
          <w:rFonts w:hint="eastAsia"/>
        </w:rPr>
      </w:pPr>
    </w:p>
    <w:p w14:paraId="082A774C" w14:textId="77777777" w:rsidR="008C5FD9" w:rsidRDefault="008C5FD9">
      <w:pPr>
        <w:rPr>
          <w:rFonts w:hint="eastAsia"/>
        </w:rPr>
      </w:pPr>
      <w:r>
        <w:rPr>
          <w:rFonts w:hint="eastAsia"/>
        </w:rPr>
        <w:tab/>
        <w:t>成语的文化价值</w:t>
      </w:r>
    </w:p>
    <w:p w14:paraId="12DFE27E" w14:textId="77777777" w:rsidR="008C5FD9" w:rsidRDefault="008C5FD9">
      <w:pPr>
        <w:rPr>
          <w:rFonts w:hint="eastAsia"/>
        </w:rPr>
      </w:pPr>
    </w:p>
    <w:p w14:paraId="63498E23" w14:textId="77777777" w:rsidR="008C5FD9" w:rsidRDefault="008C5FD9">
      <w:pPr>
        <w:rPr>
          <w:rFonts w:hint="eastAsia"/>
        </w:rPr>
      </w:pPr>
    </w:p>
    <w:p w14:paraId="6BCFF292" w14:textId="77777777" w:rsidR="008C5FD9" w:rsidRDefault="008C5FD9">
      <w:pPr>
        <w:rPr>
          <w:rFonts w:hint="eastAsia"/>
        </w:rPr>
      </w:pPr>
      <w:r>
        <w:rPr>
          <w:rFonts w:hint="eastAsia"/>
        </w:rPr>
        <w:tab/>
        <w:t>成语作为汉语文化宝库中的瑰宝，每一个背后都承载着丰富的历史文化和民族智慧。“张目结舌”不仅以其独特的构词方式展现了汉语的魅力，更通过简洁有力的语言表达了复杂的情感体验。它教会我们在生活中遇到超出预期的事情时，可以如何用更加艺术化的方式去表达自己的感受。同时，这个成语也是中华民族智慧的体现，展示了古人对人性细腻入微的观察和深刻的理解。</w:t>
      </w:r>
    </w:p>
    <w:p w14:paraId="5B39DC2C" w14:textId="77777777" w:rsidR="008C5FD9" w:rsidRDefault="008C5FD9">
      <w:pPr>
        <w:rPr>
          <w:rFonts w:hint="eastAsia"/>
        </w:rPr>
      </w:pPr>
    </w:p>
    <w:p w14:paraId="520CC01B" w14:textId="77777777" w:rsidR="008C5FD9" w:rsidRDefault="008C5FD9">
      <w:pPr>
        <w:rPr>
          <w:rFonts w:hint="eastAsia"/>
        </w:rPr>
      </w:pPr>
    </w:p>
    <w:p w14:paraId="08460044" w14:textId="77777777" w:rsidR="008C5FD9" w:rsidRDefault="008C5FD9">
      <w:pPr>
        <w:rPr>
          <w:rFonts w:hint="eastAsia"/>
        </w:rPr>
      </w:pPr>
    </w:p>
    <w:p w14:paraId="03A8BC1B" w14:textId="77777777" w:rsidR="008C5FD9" w:rsidRDefault="008C5FD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11CC038" w14:textId="77777777" w:rsidR="008C5FD9" w:rsidRDefault="008C5FD9">
      <w:pPr>
        <w:rPr>
          <w:rFonts w:hint="eastAsia"/>
        </w:rPr>
      </w:pPr>
    </w:p>
    <w:p w14:paraId="0ED70AD7" w14:textId="77777777" w:rsidR="008C5FD9" w:rsidRDefault="008C5FD9">
      <w:pPr>
        <w:rPr>
          <w:rFonts w:hint="eastAsia"/>
        </w:rPr>
      </w:pPr>
    </w:p>
    <w:p w14:paraId="4BE9EFD4" w14:textId="77777777" w:rsidR="008C5FD9" w:rsidRDefault="008C5FD9">
      <w:pPr>
        <w:rPr>
          <w:rFonts w:hint="eastAsia"/>
        </w:rPr>
      </w:pPr>
      <w:r>
        <w:rPr>
          <w:rFonts w:hint="eastAsia"/>
        </w:rPr>
        <w:tab/>
        <w:t>“张目结舌”是一个既实用又具象的成语，它不仅丰富了我们的语言表达，也让我们在学习和使用的过程中感受到了中华文化的博大精深。无论是书面还是口头表达，恰当运用这样的成语都能够使交流更加生动有趣，更好地传递信息和情感。</w:t>
      </w:r>
    </w:p>
    <w:p w14:paraId="3DDF2EBC" w14:textId="77777777" w:rsidR="008C5FD9" w:rsidRDefault="008C5FD9">
      <w:pPr>
        <w:rPr>
          <w:rFonts w:hint="eastAsia"/>
        </w:rPr>
      </w:pPr>
    </w:p>
    <w:p w14:paraId="3C02B165" w14:textId="77777777" w:rsidR="008C5FD9" w:rsidRDefault="008C5FD9">
      <w:pPr>
        <w:rPr>
          <w:rFonts w:hint="eastAsia"/>
        </w:rPr>
      </w:pPr>
    </w:p>
    <w:p w14:paraId="44ABE185" w14:textId="77777777" w:rsidR="008C5FD9" w:rsidRDefault="008C5FD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3E8302F" w14:textId="4E5C440F" w:rsidR="00B04B5B" w:rsidRDefault="00B04B5B"/>
    <w:sectPr w:rsidR="00B04B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B5B"/>
    <w:rsid w:val="008A4D3E"/>
    <w:rsid w:val="008C5FD9"/>
    <w:rsid w:val="00B04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DEB635-1DBC-4D44-9D5C-FABF265A0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4B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4B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4B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4B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4B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4B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4B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4B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4B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4B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4B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4B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4B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4B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4B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4B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4B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4B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4B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4B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4B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4B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4B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4B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4B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4B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4B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4B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4B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919</Characters>
  <Application>Microsoft Office Word</Application>
  <DocSecurity>0</DocSecurity>
  <Lines>7</Lines>
  <Paragraphs>2</Paragraphs>
  <ScaleCrop>false</ScaleCrop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2025-01-23T03:06:00Z</dcterms:created>
  <dcterms:modified xsi:type="dcterms:W3CDTF">2025-01-23T03:06:00Z</dcterms:modified>
</cp:coreProperties>
</file>